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5345D" w:rsidRDefault="00A5345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5345D">
        <w:tc>
          <w:tcPr>
            <w:tcW w:w="4677" w:type="dxa"/>
            <w:tcMar>
              <w:top w:w="0" w:type="dxa"/>
              <w:left w:w="0" w:type="dxa"/>
              <w:bottom w:w="0" w:type="dxa"/>
              <w:right w:w="0" w:type="dxa"/>
            </w:tcMar>
          </w:tcPr>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345D" w:rsidRDefault="00A5345D">
      <w:pPr>
        <w:widowControl w:val="0"/>
        <w:autoSpaceDE w:val="0"/>
        <w:autoSpaceDN w:val="0"/>
        <w:adjustRightInd w:val="0"/>
        <w:spacing w:after="0" w:line="240" w:lineRule="auto"/>
        <w:jc w:val="center"/>
        <w:rPr>
          <w:rFonts w:ascii="Calibri" w:hAnsi="Calibri" w:cs="Calibri"/>
        </w:rPr>
      </w:pPr>
    </w:p>
    <w:p w:rsidR="00A5345D" w:rsidRDefault="00A5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5345D" w:rsidRDefault="00A5345D">
      <w:pPr>
        <w:widowControl w:val="0"/>
        <w:autoSpaceDE w:val="0"/>
        <w:autoSpaceDN w:val="0"/>
        <w:adjustRightInd w:val="0"/>
        <w:spacing w:after="0" w:line="240" w:lineRule="auto"/>
        <w:jc w:val="center"/>
        <w:rPr>
          <w:rFonts w:ascii="Calibri" w:hAnsi="Calibri" w:cs="Calibri"/>
          <w:b/>
          <w:bCs/>
        </w:rPr>
      </w:pPr>
    </w:p>
    <w:p w:rsidR="00A5345D" w:rsidRDefault="00A5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5345D" w:rsidRDefault="00A5345D">
      <w:pPr>
        <w:widowControl w:val="0"/>
        <w:autoSpaceDE w:val="0"/>
        <w:autoSpaceDN w:val="0"/>
        <w:adjustRightInd w:val="0"/>
        <w:spacing w:after="0" w:line="240" w:lineRule="auto"/>
        <w:jc w:val="center"/>
        <w:rPr>
          <w:rFonts w:ascii="Calibri" w:hAnsi="Calibri" w:cs="Calibri"/>
          <w:b/>
          <w:bCs/>
        </w:rPr>
      </w:pPr>
    </w:p>
    <w:p w:rsidR="00A5345D" w:rsidRDefault="00A534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5345D" w:rsidRDefault="00A5345D">
      <w:pPr>
        <w:widowControl w:val="0"/>
        <w:autoSpaceDE w:val="0"/>
        <w:autoSpaceDN w:val="0"/>
        <w:adjustRightInd w:val="0"/>
        <w:spacing w:after="0" w:line="240" w:lineRule="auto"/>
        <w:jc w:val="right"/>
        <w:rPr>
          <w:rFonts w:ascii="Calibri" w:hAnsi="Calibri" w:cs="Calibri"/>
        </w:rPr>
      </w:pP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5345D" w:rsidRDefault="00A5345D">
      <w:pPr>
        <w:widowControl w:val="0"/>
        <w:autoSpaceDE w:val="0"/>
        <w:autoSpaceDN w:val="0"/>
        <w:adjustRightInd w:val="0"/>
        <w:spacing w:after="0" w:line="240" w:lineRule="auto"/>
        <w:jc w:val="center"/>
        <w:rPr>
          <w:rFonts w:ascii="Calibri" w:hAnsi="Calibri" w:cs="Calibri"/>
        </w:rPr>
      </w:pP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5345D" w:rsidRDefault="00A5345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A5345D" w:rsidRDefault="00A534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proofErr w:type="spellStart"/>
        <w:r>
          <w:rPr>
            <w:rFonts w:ascii="Calibri" w:hAnsi="Calibri" w:cs="Calibri"/>
            <w:color w:val="0000FF"/>
          </w:rPr>
          <w:t>антикоррупционная</w:t>
        </w:r>
        <w:proofErr w:type="spellEnd"/>
        <w:r>
          <w:rPr>
            <w:rFonts w:ascii="Calibri" w:hAnsi="Calibri" w:cs="Calibri"/>
            <w:color w:val="0000FF"/>
          </w:rPr>
          <w:t xml:space="preserve"> экспертиза</w:t>
        </w:r>
      </w:hyperlink>
      <w:r>
        <w:rPr>
          <w:rFonts w:ascii="Calibri" w:hAnsi="Calibri" w:cs="Calibri"/>
        </w:rPr>
        <w:t xml:space="preserve"> правовых актов и их проектов;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1" w:name="Par137"/>
      <w:bookmarkEnd w:id="11"/>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r>
        <w:rPr>
          <w:rFonts w:ascii="Calibri" w:hAnsi="Calibri" w:cs="Calibri"/>
        </w:rPr>
        <w:lastRenderedPageBreak/>
        <w:t>(</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consultantplus://offline/ref=0015395DC6851E43D0CF4AFFC0A4763E254DC88E47032077061629B353DC878D16F33DE4A3D0DF92g7e2N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consultantplus://offline/ref=0015395DC6851E43D0CF4AFFC0A4763E254DC88E47032077061629B353DC878D16F33DE4A3D0DF93g7e4N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345D" w:rsidRDefault="00A534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345D" w:rsidRDefault="00A5345D">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A5345D" w:rsidRDefault="00A534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345D" w:rsidRDefault="00A534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345D" w:rsidRDefault="00A5345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A5345D" w:rsidRDefault="00A5345D">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autoSpaceDE w:val="0"/>
        <w:autoSpaceDN w:val="0"/>
        <w:adjustRightInd w:val="0"/>
        <w:spacing w:after="0" w:line="240" w:lineRule="auto"/>
        <w:ind w:firstLine="540"/>
        <w:jc w:val="both"/>
        <w:rPr>
          <w:rFonts w:ascii="Calibri" w:hAnsi="Calibri" w:cs="Calibri"/>
        </w:rPr>
      </w:pPr>
    </w:p>
    <w:p w:rsidR="00A5345D" w:rsidRDefault="00A5345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7D8" w:rsidRDefault="006257D8"/>
    <w:sectPr w:rsidR="006257D8" w:rsidSect="00173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5345D"/>
    <w:rsid w:val="005A2D3F"/>
    <w:rsid w:val="006257D8"/>
    <w:rsid w:val="00A5345D"/>
    <w:rsid w:val="00DA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15395DC6851E43D0CF4AFFC0A4763E254DC88E400B2077061629B353DC878D16F33DE4A3D0DF91g7e4N" TargetMode="External"/><Relationship Id="rId21" Type="http://schemas.openxmlformats.org/officeDocument/2006/relationships/hyperlink" Target="consultantplus://offline/ref=0015395DC6851E43D0CF4AFFC0A4763E2548C2824C092077061629B353gDeCN" TargetMode="External"/><Relationship Id="rId42" Type="http://schemas.openxmlformats.org/officeDocument/2006/relationships/hyperlink" Target="consultantplus://offline/ref=0015395DC6851E43D0CF4AFFC0A4763E254DC88F4C032077061629B353DC878D16F33DE4A3D0DE91g7e2N" TargetMode="External"/><Relationship Id="rId47" Type="http://schemas.openxmlformats.org/officeDocument/2006/relationships/hyperlink" Target="consultantplus://offline/ref=0015395DC6851E43D0CF4AFFC0A4763E254FCC8B45022077061629B353DC878D16F33DE4A3D0DE92g7e5N" TargetMode="External"/><Relationship Id="rId63" Type="http://schemas.openxmlformats.org/officeDocument/2006/relationships/hyperlink" Target="consultantplus://offline/ref=0015395DC6851E43D0CF4AFFC0A4763E254DC88E47032077061629B353DC878D16F33DE4A3D0DF91g7e2N" TargetMode="External"/><Relationship Id="rId68" Type="http://schemas.openxmlformats.org/officeDocument/2006/relationships/hyperlink" Target="consultantplus://offline/ref=0015395DC6851E43D0CF4AFFC0A4763E254DC88E470F2077061629B353gDeCN" TargetMode="External"/><Relationship Id="rId84" Type="http://schemas.openxmlformats.org/officeDocument/2006/relationships/hyperlink" Target="consultantplus://offline/ref=0015395DC6851E43D0CF4AFFC0A4763E254AC88C4D092077061629B353DC878D16F33DE4A3D0DE94g7e3N" TargetMode="External"/><Relationship Id="rId89" Type="http://schemas.openxmlformats.org/officeDocument/2006/relationships/hyperlink" Target="consultantplus://offline/ref=0015395DC6851E43D0CF4AFFC0A4763E254DCF89470D2077061629B353DC878D16F33DE4A3D0DA90g7eCN"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15395DC6851E43D0CF4AFFC0A4763E254DCE82450A2077061629B353DC878D16F33DE4A3D3DC94g7e3N" TargetMode="External"/><Relationship Id="rId29" Type="http://schemas.openxmlformats.org/officeDocument/2006/relationships/hyperlink" Target="consultantplus://offline/ref=0015395DC6851E43D0CF4AFFC0A4763E254DC88F4C032077061629B353DC878D16F33DE4A3D0DE90g7e3N" TargetMode="External"/><Relationship Id="rId107" Type="http://schemas.openxmlformats.org/officeDocument/2006/relationships/hyperlink" Target="consultantplus://offline/ref=0015395DC6851E43D0CF4AFFC0A4763E254DC88E47032077061629B353DC878D16F33DE4A3D0DF93g7e7N" TargetMode="External"/><Relationship Id="rId11" Type="http://schemas.openxmlformats.org/officeDocument/2006/relationships/hyperlink" Target="consultantplus://offline/ref=0015395DC6851E43D0CF4AFFC0A4763E254CCA89400E2077061629B353DC878D16F33DE4A3D0DD97g7e0N" TargetMode="External"/><Relationship Id="rId24" Type="http://schemas.openxmlformats.org/officeDocument/2006/relationships/hyperlink" Target="consultantplus://offline/ref=0015395DC6851E43D0CF4AFFC0A4763E254DCF89470D2077061629B353DC878D16F33DE4A3D0DA95g7e3N" TargetMode="External"/><Relationship Id="rId32" Type="http://schemas.openxmlformats.org/officeDocument/2006/relationships/hyperlink" Target="consultantplus://offline/ref=0015395DC6851E43D0CF4AFFC0A4763E254DCF89470D2077061629B353DC878D16F33DE4A3D0DA95g7eDN" TargetMode="External"/><Relationship Id="rId37" Type="http://schemas.openxmlformats.org/officeDocument/2006/relationships/hyperlink" Target="consultantplus://offline/ref=0015395DC6851E43D0CF4AFFC0A4763E254DC88F4C032077061629B353DC878D16F33DE4A3D0DE91g7e0N" TargetMode="External"/><Relationship Id="rId40" Type="http://schemas.openxmlformats.org/officeDocument/2006/relationships/hyperlink" Target="consultantplus://offline/ref=0015395DC6851E43D0CF4AFFC0A4763E254ECA8B430F2077061629B353DC878D16F33DE4A3D0DE96g7e1N" TargetMode="External"/><Relationship Id="rId45" Type="http://schemas.openxmlformats.org/officeDocument/2006/relationships/hyperlink" Target="consultantplus://offline/ref=0015395DC6851E43D0CF4AFFC0A4763E254EC389460E2077061629B353DC878D16F33DE4A3D0DE94g7e0N" TargetMode="External"/><Relationship Id="rId53" Type="http://schemas.openxmlformats.org/officeDocument/2006/relationships/hyperlink" Target="consultantplus://offline/ref=0015395DC6851E43D0CF4AFFC0A4763E254DC88E47032077061629B353DC878D16F33DE4A3D0DF91g7e6N" TargetMode="External"/><Relationship Id="rId58" Type="http://schemas.openxmlformats.org/officeDocument/2006/relationships/hyperlink" Target="consultantplus://offline/ref=0015395DC6851E43D0CF4AFFC0A4763E254ECA8B430F2077061629B353DC878D16F33DE4A3D0DE97g7e4N" TargetMode="External"/><Relationship Id="rId66" Type="http://schemas.openxmlformats.org/officeDocument/2006/relationships/hyperlink" Target="consultantplus://offline/ref=0015395DC6851E43D0CF4AFFC0A4763E254EC389460E2077061629B353DC878D16F33DE4A3D0DE95g7e7N" TargetMode="External"/><Relationship Id="rId74" Type="http://schemas.openxmlformats.org/officeDocument/2006/relationships/hyperlink" Target="consultantplus://offline/ref=0015395DC6851E43D0CF4AFFC0A4763E254DC88E47032077061629B353DC878D16F33DE4A3D0DF92g7e7N" TargetMode="External"/><Relationship Id="rId79" Type="http://schemas.openxmlformats.org/officeDocument/2006/relationships/hyperlink" Target="consultantplus://offline/ref=0015395DC6851E43D0CF4AFFC0A4763E254AC88C4D092077061629B353DC878D16F33DE4A3D0DE94g7e3N" TargetMode="External"/><Relationship Id="rId87" Type="http://schemas.openxmlformats.org/officeDocument/2006/relationships/hyperlink" Target="consultantplus://offline/ref=0015395DC6851E43D0CF4AFFC0A4763E254CC88345092077061629B353DC878D16F33DE4A3D4DD97g7e6N" TargetMode="External"/><Relationship Id="rId102" Type="http://schemas.openxmlformats.org/officeDocument/2006/relationships/hyperlink" Target="consultantplus://offline/ref=0015395DC6851E43D0CF4AFFC0A4763E254DC988450A2077061629B353DC878D16F33DE4A3D0D696g7e4N" TargetMode="External"/><Relationship Id="rId110" Type="http://schemas.openxmlformats.org/officeDocument/2006/relationships/hyperlink" Target="consultantplus://offline/ref=0015395DC6851E43D0CF4AFFC0A4763E254CC88345092077061629B353DC878D16F33DE4A3D4DD96g7e2N" TargetMode="External"/><Relationship Id="rId5" Type="http://schemas.openxmlformats.org/officeDocument/2006/relationships/hyperlink" Target="consultantplus://offline/ref=0015395DC6851E43D0CF4AFFC0A4763E254CC28A41082077061629B353DC878D16F33DE4A3D0DD90g7e3N" TargetMode="External"/><Relationship Id="rId61" Type="http://schemas.openxmlformats.org/officeDocument/2006/relationships/hyperlink" Target="consultantplus://offline/ref=0015395DC6851E43D0CF4AFFC0A4763E254DC88E47032077061629B353DC878D16F33DE4A3D0DF91g7e1N" TargetMode="External"/><Relationship Id="rId82" Type="http://schemas.openxmlformats.org/officeDocument/2006/relationships/hyperlink" Target="consultantplus://offline/ref=0015395DC6851E43D0CF4AFFC0A4763E254DCF89470D2077061629B353DC878D16F33DE4A3D0DA90g7e1N" TargetMode="External"/><Relationship Id="rId90" Type="http://schemas.openxmlformats.org/officeDocument/2006/relationships/hyperlink" Target="consultantplus://offline/ref=0015395DC6851E43D0CF4AFFC0A4763E254DCF89470D2077061629B353DC878D16F33DE4A3D0DA91g7e4N" TargetMode="External"/><Relationship Id="rId95" Type="http://schemas.openxmlformats.org/officeDocument/2006/relationships/hyperlink" Target="consultantplus://offline/ref=0015395DC6851E43D0CF4AFFC0A4763E254CCE8C450A2077061629B353DC878D16F33DE4A3D0DE96g7e0N" TargetMode="External"/><Relationship Id="rId19" Type="http://schemas.openxmlformats.org/officeDocument/2006/relationships/hyperlink" Target="consultantplus://offline/ref=0015395DC6851E43D0CF4AFFC0A4763E254FC98F4C0D2077061629B353gDeCN" TargetMode="External"/><Relationship Id="rId14" Type="http://schemas.openxmlformats.org/officeDocument/2006/relationships/hyperlink" Target="consultantplus://offline/ref=0015395DC6851E43D0CF4AFFC0A4763E254DCF89470D2077061629B353DC878D16F33DE4A3D0DA94g7eDN" TargetMode="External"/><Relationship Id="rId22" Type="http://schemas.openxmlformats.org/officeDocument/2006/relationships/hyperlink" Target="consultantplus://offline/ref=0015395DC6851E43D0CF4AFFC0A4763E254DCF89470D2077061629B353DC878D16F33DE4A3D0DA95g7e2N" TargetMode="External"/><Relationship Id="rId27" Type="http://schemas.openxmlformats.org/officeDocument/2006/relationships/hyperlink" Target="consultantplus://offline/ref=0015395DC6851E43D0CF4AFFC0A4763E254DC88E40082077061629B353gDeCN" TargetMode="External"/><Relationship Id="rId30" Type="http://schemas.openxmlformats.org/officeDocument/2006/relationships/hyperlink" Target="consultantplus://offline/ref=0015395DC6851E43D0CF4AFFC0A4763E254DC88F4C032077061629B353DC878D16F33DE4A3D0DE90g7eDN" TargetMode="External"/><Relationship Id="rId35" Type="http://schemas.openxmlformats.org/officeDocument/2006/relationships/hyperlink" Target="consultantplus://offline/ref=0015395DC6851E43D0CF4AFFC0A4763E254DC88E47032077061629B353DC878D16F33DE4A3D0DF90g7eCN" TargetMode="External"/><Relationship Id="rId43" Type="http://schemas.openxmlformats.org/officeDocument/2006/relationships/hyperlink" Target="consultantplus://offline/ref=0015395DC6851E43D0CF4AFFC0A4763E254DC88F4C032077061629B353DC878D16F33DE4A3D0DE91g7eCN" TargetMode="External"/><Relationship Id="rId48" Type="http://schemas.openxmlformats.org/officeDocument/2006/relationships/hyperlink" Target="consultantplus://offline/ref=0015395DC6851E43D0CF4AFFC0A4763E254FCC8B45022077061629B353DC878D16F33DE4A3D0DF93g7e2N" TargetMode="External"/><Relationship Id="rId56" Type="http://schemas.openxmlformats.org/officeDocument/2006/relationships/hyperlink" Target="consultantplus://offline/ref=0015395DC6851E43D0CF4AFFC0A4763E254ECA8B430F2077061629B353DC878D16F33DE4A3D0DE96g7eDN" TargetMode="External"/><Relationship Id="rId64" Type="http://schemas.openxmlformats.org/officeDocument/2006/relationships/hyperlink" Target="consultantplus://offline/ref=0015395DC6851E43D0CF4AFFC0A4763E2548C2824C092077061629B353gDeCN" TargetMode="External"/><Relationship Id="rId69" Type="http://schemas.openxmlformats.org/officeDocument/2006/relationships/hyperlink" Target="consultantplus://offline/ref=0015395DC6851E43D0CF4AFFC0A4763E254CCE8D45082077061629B353DC878D16F33DE4A3D0DE90g7eDN" TargetMode="External"/><Relationship Id="rId77" Type="http://schemas.openxmlformats.org/officeDocument/2006/relationships/hyperlink" Target="consultantplus://offline/ref=0015395DC6851E43D0CF4AFFC0A4763E254FC288460F2077061629B353gDeCN" TargetMode="External"/><Relationship Id="rId100" Type="http://schemas.openxmlformats.org/officeDocument/2006/relationships/hyperlink" Target="consultantplus://offline/ref=0015395DC6851E43D0CF4AFFC0A4763E254DC988450A2077061629B353DC878D16F33DE4A3D0DF91g7e0N" TargetMode="External"/><Relationship Id="rId105" Type="http://schemas.openxmlformats.org/officeDocument/2006/relationships/hyperlink" Target="consultantplus://offline/ref=0015395DC6851E43D0CF4AFFC0A4763E254DCE82450A2077061629B353DC878D16F33DE4A3D0DC94g7e0N" TargetMode="External"/><Relationship Id="rId113" Type="http://schemas.openxmlformats.org/officeDocument/2006/relationships/theme" Target="theme/theme1.xml"/><Relationship Id="rId8" Type="http://schemas.openxmlformats.org/officeDocument/2006/relationships/hyperlink" Target="consultantplus://offline/ref=0015395DC6851E43D0CF4AFFC0A4763E254ECA8B430F2077061629B353DC878D16F33DE4A3D0DE96g7e7N" TargetMode="External"/><Relationship Id="rId51" Type="http://schemas.openxmlformats.org/officeDocument/2006/relationships/hyperlink" Target="consultantplus://offline/ref=0015395DC6851E43D0CF4AFFC0A4763E254CCE8D45082077061629B353DC878D16F33DE4A3D0DE90g7eDN" TargetMode="External"/><Relationship Id="rId72" Type="http://schemas.openxmlformats.org/officeDocument/2006/relationships/hyperlink" Target="consultantplus://offline/ref=0015395DC6851E43D0CF4AFFC0A4763E254DCF89470D2077061629B353DC878D16F33DE4A3D0DA97g7e0N" TargetMode="External"/><Relationship Id="rId80" Type="http://schemas.openxmlformats.org/officeDocument/2006/relationships/hyperlink" Target="consultantplus://offline/ref=0015395DC6851E43D0CF4AFFC0A4763E254DCF89470D2077061629B353DC878D16F33DE4A3D0DA90g7e5N" TargetMode="External"/><Relationship Id="rId85" Type="http://schemas.openxmlformats.org/officeDocument/2006/relationships/hyperlink" Target="consultantplus://offline/ref=0015395DC6851E43D0CF4AFFC0A4763E254DCE8F41092077061629B353DC878D16F33DE4A3D0DE94g7eDN" TargetMode="External"/><Relationship Id="rId93" Type="http://schemas.openxmlformats.org/officeDocument/2006/relationships/hyperlink" Target="consultantplus://offline/ref=0015395DC6851E43D0CF4AFFC0A4763E254FCD89400E2077061629B353DC878D16F33DE4A3D0DE95g7e5N" TargetMode="External"/><Relationship Id="rId98" Type="http://schemas.openxmlformats.org/officeDocument/2006/relationships/hyperlink" Target="consultantplus://offline/ref=0015395DC6851E43D0CF4AFFC0A4763E254DC88E47032077061629B353DC878D16F33DE4A3D0DF92g7e3N" TargetMode="External"/><Relationship Id="rId3" Type="http://schemas.openxmlformats.org/officeDocument/2006/relationships/webSettings" Target="webSettings.xml"/><Relationship Id="rId12" Type="http://schemas.openxmlformats.org/officeDocument/2006/relationships/hyperlink" Target="consultantplus://offline/ref=0015395DC6851E43D0CF4AFFC0A4763E254DC88F4C032077061629B353DC878D16F33DE4A3D0DE90g7e6N" TargetMode="External"/><Relationship Id="rId17" Type="http://schemas.openxmlformats.org/officeDocument/2006/relationships/hyperlink" Target="consultantplus://offline/ref=0015395DC6851E43D0CF4AFFC0A4763E254DCF89470D2077061629B353DC878D16F33DE4A3D0DA95g7e5N" TargetMode="External"/><Relationship Id="rId25" Type="http://schemas.openxmlformats.org/officeDocument/2006/relationships/hyperlink" Target="consultantplus://offline/ref=0015395DC6851E43D0CF4AFFC0A4763E254CCA89400E2077061629B353DC878D16F33DE4A3D0DD97g7e0N" TargetMode="External"/><Relationship Id="rId33" Type="http://schemas.openxmlformats.org/officeDocument/2006/relationships/hyperlink" Target="consultantplus://offline/ref=0015395DC6851E43D0CF4AFFC0A4763E254DC88F4C032077061629B353DC878D16F33DE4A3D0DE91g7e6N" TargetMode="External"/><Relationship Id="rId38" Type="http://schemas.openxmlformats.org/officeDocument/2006/relationships/hyperlink" Target="consultantplus://offline/ref=0015395DC6851E43D0CF4AFFC0A4763E2548C2824C092077061629B353DC878D16F33DE4A3D0DE95g7e6N" TargetMode="External"/><Relationship Id="rId46" Type="http://schemas.openxmlformats.org/officeDocument/2006/relationships/hyperlink" Target="consultantplus://offline/ref=0015395DC6851E43D0CF4AFFC0A4763E254DC88E47032077061629B353DC878D16F33DE4A3D0DF91g7e4N" TargetMode="External"/><Relationship Id="rId59" Type="http://schemas.openxmlformats.org/officeDocument/2006/relationships/hyperlink" Target="consultantplus://offline/ref=0015395DC6851E43D0CF4AFFC0A4763E254DC88E47032077061629B353DC878D16F33DE4A3D0DF91g7e0N" TargetMode="External"/><Relationship Id="rId67" Type="http://schemas.openxmlformats.org/officeDocument/2006/relationships/hyperlink" Target="consultantplus://offline/ref=0015395DC6851E43D0CF4AFFC0A4763E254DC88E470F2077061629B353gDeCN" TargetMode="External"/><Relationship Id="rId103" Type="http://schemas.openxmlformats.org/officeDocument/2006/relationships/hyperlink" Target="consultantplus://offline/ref=0015395DC6851E43D0CF4AFFC0A4763E254DCF89470D2077061629B353DC878D16F33DE4A3D0DA93g7e3N" TargetMode="External"/><Relationship Id="rId108" Type="http://schemas.openxmlformats.org/officeDocument/2006/relationships/hyperlink" Target="consultantplus://offline/ref=0015395DC6851E43D0CF4AFFC0A4763E254DC88E47032077061629B353DC878D16F33DE4A3D0DF93g7e2N" TargetMode="External"/><Relationship Id="rId20" Type="http://schemas.openxmlformats.org/officeDocument/2006/relationships/hyperlink" Target="consultantplus://offline/ref=0015395DC6851E43D0CF4AFFC0A4763E254DCF89470D2077061629B353DC878D16F33DE4A3D0DA95g7e0N" TargetMode="External"/><Relationship Id="rId41" Type="http://schemas.openxmlformats.org/officeDocument/2006/relationships/hyperlink" Target="consultantplus://offline/ref=0015395DC6851E43D0CF4AFFC0A4763E2548C2824C092077061629B353gDeCN" TargetMode="External"/><Relationship Id="rId54" Type="http://schemas.openxmlformats.org/officeDocument/2006/relationships/hyperlink" Target="consultantplus://offline/ref=0015395DC6851E43D0CF4AFFC0A4763E254CCE8C440E2077061629B353DC878D16F33DE4A3D0DE97g7e1N" TargetMode="External"/><Relationship Id="rId62" Type="http://schemas.openxmlformats.org/officeDocument/2006/relationships/hyperlink" Target="consultantplus://offline/ref=0015395DC6851E43D0CF4AFFC0A4763E254ECA8B430F2077061629B353DC878D16F33DE4A3D0DE97g7e7N" TargetMode="External"/><Relationship Id="rId70" Type="http://schemas.openxmlformats.org/officeDocument/2006/relationships/hyperlink" Target="consultantplus://offline/ref=0015395DC6851E43D0CF4AFFC0A4763E254CCC8B410B2077061629B353gDeCN" TargetMode="External"/><Relationship Id="rId75" Type="http://schemas.openxmlformats.org/officeDocument/2006/relationships/hyperlink" Target="consultantplus://offline/ref=0015395DC6851E43D0CF4AFFC0A4763E254DCF89470D2077061629B353DC878D16F33DE4A3D0DA97g7e2N" TargetMode="External"/><Relationship Id="rId83" Type="http://schemas.openxmlformats.org/officeDocument/2006/relationships/hyperlink" Target="consultantplus://offline/ref=0015395DC6851E43D0CF4AFFC0A4763E254DCF89470D2077061629B353DC878D16F33DE4A3D0DA90g7e2N" TargetMode="External"/><Relationship Id="rId88" Type="http://schemas.openxmlformats.org/officeDocument/2006/relationships/hyperlink" Target="consultantplus://offline/ref=0015395DC6851E43D0CF4AFFC0A4763E254CCE8C440E2077061629B353DC878D16F33DE4A3D0DE97g7e1N" TargetMode="External"/><Relationship Id="rId91" Type="http://schemas.openxmlformats.org/officeDocument/2006/relationships/hyperlink" Target="consultantplus://offline/ref=0015395DC6851E43D0CF4AFFC0A4763E254FC88F420E2077061629B353DC878D16F33DE4A3D0DE94g7eCN" TargetMode="External"/><Relationship Id="rId96" Type="http://schemas.openxmlformats.org/officeDocument/2006/relationships/hyperlink" Target="consultantplus://offline/ref=0015395DC6851E43D0CF4AFFC0A4763E254DCF89470D2077061629B353DC878D16F33DE4A3D0DA92g7eCN" TargetMode="External"/><Relationship Id="rId111" Type="http://schemas.openxmlformats.org/officeDocument/2006/relationships/hyperlink" Target="consultantplus://offline/ref=0015395DC6851E43D0CF4AFFC0A4763E254CC88345092077061629B353DC878D16F33DE4A3D0DE91g7e3N" TargetMode="External"/><Relationship Id="rId1" Type="http://schemas.openxmlformats.org/officeDocument/2006/relationships/styles" Target="styles.xml"/><Relationship Id="rId6" Type="http://schemas.openxmlformats.org/officeDocument/2006/relationships/hyperlink" Target="consultantplus://offline/ref=0015395DC6851E43D0CF4AFFC0A4763E254DCF89470D2077061629B353DC878D16F33DE4A3D0DA94g7e6N" TargetMode="External"/><Relationship Id="rId15" Type="http://schemas.openxmlformats.org/officeDocument/2006/relationships/hyperlink" Target="consultantplus://offline/ref=0015395DC6851E43D0CF4AFFC0A4763E2642CD8E4F5C7775574327gBe6N" TargetMode="External"/><Relationship Id="rId23" Type="http://schemas.openxmlformats.org/officeDocument/2006/relationships/hyperlink" Target="consultantplus://offline/ref=0015395DC6851E43D0CF4AFFC0A4763E254DC88E47032077061629B353DC878D16F33DE4A3D0DF90g7e0N" TargetMode="External"/><Relationship Id="rId28" Type="http://schemas.openxmlformats.org/officeDocument/2006/relationships/hyperlink" Target="consultantplus://offline/ref=0015395DC6851E43D0CF4AFFC0A4763E254DC88F4C032077061629B353DC878D16F33DE4A3D0DE90g7e1N" TargetMode="External"/><Relationship Id="rId36" Type="http://schemas.openxmlformats.org/officeDocument/2006/relationships/hyperlink" Target="consultantplus://offline/ref=0015395DC6851E43D0CF4AFFC0A4763E2548C2824C092077061629B353DC878D16F33DE4A3D0DF90g7e2N" TargetMode="External"/><Relationship Id="rId49" Type="http://schemas.openxmlformats.org/officeDocument/2006/relationships/hyperlink" Target="consultantplus://offline/ref=0015395DC6851E43D0CF4AFFC0A4763E254DC88E47032077061629B353DC878D16F33DE4A3D0DF91g7e5N" TargetMode="External"/><Relationship Id="rId57" Type="http://schemas.openxmlformats.org/officeDocument/2006/relationships/hyperlink" Target="consultantplus://offline/ref=0015395DC6851E43D0CF4AFFC0A4763E254DCA8C47022077061629B353DC878D16F33DE4A3D0DE94g7eDN" TargetMode="External"/><Relationship Id="rId106" Type="http://schemas.openxmlformats.org/officeDocument/2006/relationships/hyperlink" Target="consultantplus://offline/ref=0015395DC6851E43D0CF4AFFC0A4763E254DCF89470D2077061629B353DC878D16F33DE4A3D0DA9Cg7e4N" TargetMode="External"/><Relationship Id="rId10" Type="http://schemas.openxmlformats.org/officeDocument/2006/relationships/hyperlink" Target="consultantplus://offline/ref=0015395DC6851E43D0CF4AFFC0A4763E254FC88F420E2077061629B353DC878D16F33DE4A3D0DE94g7eCN" TargetMode="External"/><Relationship Id="rId31" Type="http://schemas.openxmlformats.org/officeDocument/2006/relationships/hyperlink" Target="consultantplus://offline/ref=0015395DC6851E43D0CF4AFFC0A4763E254DC88E47032077061629B353DC878D16F33DE4A3D0DF90g7e2N" TargetMode="External"/><Relationship Id="rId44" Type="http://schemas.openxmlformats.org/officeDocument/2006/relationships/hyperlink" Target="consultantplus://offline/ref=0015395DC6851E43D0CF4AFFC0A4763E254CCE8C4D0A2077061629B353DC878D16F33DE4A3D0DE96g7e0N" TargetMode="External"/><Relationship Id="rId52" Type="http://schemas.openxmlformats.org/officeDocument/2006/relationships/hyperlink" Target="consultantplus://offline/ref=0015395DC6851E43D0CF4AFFC0A4763E254FCA8A460E2077061629B353gDeCN" TargetMode="External"/><Relationship Id="rId60" Type="http://schemas.openxmlformats.org/officeDocument/2006/relationships/hyperlink" Target="consultantplus://offline/ref=0015395DC6851E43D0CF4AFFC0A4763E254ECA8B430F2077061629B353DC878D16F33DE4A3D0DE97g7e6N" TargetMode="External"/><Relationship Id="rId65" Type="http://schemas.openxmlformats.org/officeDocument/2006/relationships/hyperlink" Target="consultantplus://offline/ref=0015395DC6851E43D0CF4AFFC0A4763E254DC88E470F2077061629B353DC878D16F33DE4A3D0DE96g7e3N" TargetMode="External"/><Relationship Id="rId73" Type="http://schemas.openxmlformats.org/officeDocument/2006/relationships/hyperlink" Target="consultantplus://offline/ref=0015395DC6851E43D0CF4AFFC0A4763E254DCA8A400A2077061629B353DC878D16F33DE4A3D2DD91g7e3N" TargetMode="External"/><Relationship Id="rId78" Type="http://schemas.openxmlformats.org/officeDocument/2006/relationships/hyperlink" Target="consultantplus://offline/ref=0015395DC6851E43D0CF4AFFC0A4763E254DCF89470D2077061629B353DC878D16F33DE4A3D0DA90g7e4N" TargetMode="External"/><Relationship Id="rId81" Type="http://schemas.openxmlformats.org/officeDocument/2006/relationships/hyperlink" Target="consultantplus://offline/ref=0015395DC6851E43D0CF4AFFC0A4763E254DCF89470D2077061629B353DC878D16F33DE4A3D0DA90g7e7N" TargetMode="External"/><Relationship Id="rId86" Type="http://schemas.openxmlformats.org/officeDocument/2006/relationships/hyperlink" Target="consultantplus://offline/ref=0015395DC6851E43D0CF4AFFC0A4763E254DCF89470D2077061629B353DC878D16F33DE4A3D0DA90g7e3N" TargetMode="External"/><Relationship Id="rId94" Type="http://schemas.openxmlformats.org/officeDocument/2006/relationships/hyperlink" Target="consultantplus://offline/ref=0015395DC6851E43D0CF4AFFC0A4763E2D49C38344017D7D0E4F25B1g5e4N" TargetMode="External"/><Relationship Id="rId99" Type="http://schemas.openxmlformats.org/officeDocument/2006/relationships/hyperlink" Target="consultantplus://offline/ref=0015395DC6851E43D0CF4AFFC0A4763E254DCF89470D2077061629B353DC878D16F33DE4A3D0DA93g7e0N" TargetMode="External"/><Relationship Id="rId101" Type="http://schemas.openxmlformats.org/officeDocument/2006/relationships/hyperlink" Target="consultantplus://offline/ref=0015395DC6851E43D0CF4AFFC0A4763E254DC988450A2077061629B353DC878D16F33DE4A3D0DF93g7e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15395DC6851E43D0CF4AFFC0A4763E254DC88E400B2077061629B353DC878D16F33DE4A3D0DF90g7eDN" TargetMode="External"/><Relationship Id="rId13" Type="http://schemas.openxmlformats.org/officeDocument/2006/relationships/hyperlink" Target="consultantplus://offline/ref=0015395DC6851E43D0CF4AFFC0A4763E254DCF89470D2077061629B353DC878D16F33DE4A3D0DA94g7e0N" TargetMode="External"/><Relationship Id="rId18" Type="http://schemas.openxmlformats.org/officeDocument/2006/relationships/hyperlink" Target="consultantplus://offline/ref=0015395DC6851E43D0CF4AFFC0A4763E2549C28E4C0B2077061629B353gDeCN" TargetMode="External"/><Relationship Id="rId39" Type="http://schemas.openxmlformats.org/officeDocument/2006/relationships/hyperlink" Target="consultantplus://offline/ref=0015395DC6851E43D0CF4AFFC0A4763E2548C2824C092077061629B353gDeCN" TargetMode="External"/><Relationship Id="rId109" Type="http://schemas.openxmlformats.org/officeDocument/2006/relationships/hyperlink" Target="consultantplus://offline/ref=0015395DC6851E43D0CF4AFFC0A4763E254DC88E400B2077061629B353DC878D16F33DE4A3D0DF92g7e2N" TargetMode="External"/><Relationship Id="rId34" Type="http://schemas.openxmlformats.org/officeDocument/2006/relationships/hyperlink" Target="consultantplus://offline/ref=0015395DC6851E43D0CF4AFFC0A4763E2548C2824C092077061629B353DC878D16F33DE4A3D0DF95g7e1N" TargetMode="External"/><Relationship Id="rId50" Type="http://schemas.openxmlformats.org/officeDocument/2006/relationships/hyperlink" Target="consultantplus://offline/ref=0015395DC6851E43D0CF4AFFC0A4763E254ECA8B430F2077061629B353DC878D16F33DE4A3D0DE96g7eCN" TargetMode="External"/><Relationship Id="rId55" Type="http://schemas.openxmlformats.org/officeDocument/2006/relationships/hyperlink" Target="consultantplus://offline/ref=0015395DC6851E43D0CF4AFFC0A4763E254DC88E47032077061629B353DC878D16F33DE4A3D0DF91g7e7N" TargetMode="External"/><Relationship Id="rId76" Type="http://schemas.openxmlformats.org/officeDocument/2006/relationships/hyperlink" Target="consultantplus://offline/ref=0015395DC6851E43D0CF4AFFC0A4763E254DC88E47032077061629B353DC878D16F33DE4A3D0DF92g7e0N" TargetMode="External"/><Relationship Id="rId97" Type="http://schemas.openxmlformats.org/officeDocument/2006/relationships/hyperlink" Target="consultantplus://offline/ref=0015395DC6851E43D0CF4AFFC0A4763E254DCF89470D2077061629B353DC878D16F33DE4A3D0DA93g7e5N" TargetMode="External"/><Relationship Id="rId104" Type="http://schemas.openxmlformats.org/officeDocument/2006/relationships/hyperlink" Target="consultantplus://offline/ref=0015395DC6851E43D0CF4AFFC0A4763E254DC88E47032077061629B353DC878D16F33DE4A3D0DF93g7e5N" TargetMode="External"/><Relationship Id="rId7" Type="http://schemas.openxmlformats.org/officeDocument/2006/relationships/hyperlink" Target="consultantplus://offline/ref=0015395DC6851E43D0CF4AFFC0A4763E254DC88E47032077061629B353DC878D16F33DE4A3D0DF90g7e7N" TargetMode="External"/><Relationship Id="rId71" Type="http://schemas.openxmlformats.org/officeDocument/2006/relationships/hyperlink" Target="consultantplus://offline/ref=0015395DC6851E43D0CF4AFFC0A4763E254DC88F4C032077061629B353DC878D16F33DE4A3D0DE92g7e4N" TargetMode="External"/><Relationship Id="rId92" Type="http://schemas.openxmlformats.org/officeDocument/2006/relationships/hyperlink" Target="consultantplus://offline/ref=0015395DC6851E43D0CF4AFFC0A4763E254DC88F4C032077061629B353DC878D16F33DE4A3D0DE92g7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12160</Words>
  <Characters>69317</Characters>
  <Application>Microsoft Office Word</Application>
  <DocSecurity>0</DocSecurity>
  <Lines>577</Lines>
  <Paragraphs>162</Paragraphs>
  <ScaleCrop>false</ScaleCrop>
  <Company/>
  <LinksUpToDate>false</LinksUpToDate>
  <CharactersWithSpaces>81315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2015-03-03T13:30:00Z</dcterms:created>
  <dcterms:modified xsi:type="dcterms:W3CDTF">2015-03-03T13:32:00Z</dcterms:modified>
</cp:coreProperties>
</file>